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B7D" w:rsidRPr="00BB72E4" w:rsidRDefault="00FC7B7D" w:rsidP="00BB72E4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B72E4">
        <w:rPr>
          <w:rFonts w:ascii="Times New Roman" w:hAnsi="Times New Roman" w:cs="Times New Roman"/>
          <w:sz w:val="28"/>
          <w:szCs w:val="28"/>
        </w:rPr>
        <w:t>Возникновение рентгеновского излучения. Тормозное рентгеновское излучение</w:t>
      </w:r>
    </w:p>
    <w:p w:rsidR="00FC7B7D" w:rsidRDefault="00FC7B7D" w:rsidP="00D240B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481A789" wp14:editId="7D75E57B">
            <wp:extent cx="5920383" cy="3724275"/>
            <wp:effectExtent l="0" t="0" r="444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24472" cy="3726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7B7D" w:rsidRDefault="00D240BE" w:rsidP="00BB72E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D63D953" wp14:editId="38FD638D">
            <wp:extent cx="5781675" cy="562108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71717"/>
                    <a:stretch/>
                  </pic:blipFill>
                  <pic:spPr bwMode="auto">
                    <a:xfrm>
                      <a:off x="0" y="0"/>
                      <a:ext cx="5958621" cy="5793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4BEA" w:rsidRDefault="00CD4BEA" w:rsidP="00CD4BE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E6B25C4" wp14:editId="4A234AC6">
            <wp:extent cx="2827235" cy="14668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71221" cy="1489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8DE" w:rsidRDefault="007078DE" w:rsidP="007078D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EE79221" wp14:editId="04DDD1EF">
            <wp:extent cx="5937250" cy="2095500"/>
            <wp:effectExtent l="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65187"/>
                    <a:stretch/>
                  </pic:blipFill>
                  <pic:spPr bwMode="auto">
                    <a:xfrm>
                      <a:off x="0" y="0"/>
                      <a:ext cx="5953929" cy="21013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4BEA" w:rsidRDefault="00CD4BEA" w:rsidP="00D43E4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FDB082F" wp14:editId="4EB996A3">
            <wp:extent cx="5937250" cy="3542787"/>
            <wp:effectExtent l="0" t="0" r="6350" b="63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41143"/>
                    <a:stretch/>
                  </pic:blipFill>
                  <pic:spPr bwMode="auto">
                    <a:xfrm>
                      <a:off x="0" y="0"/>
                      <a:ext cx="5953929" cy="35527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4BEA" w:rsidRDefault="00D43E4D" w:rsidP="007078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1BB2212" wp14:editId="6CD90F7D">
            <wp:extent cx="5912797" cy="237172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28786"/>
                    <a:stretch/>
                  </pic:blipFill>
                  <pic:spPr bwMode="auto">
                    <a:xfrm>
                      <a:off x="0" y="0"/>
                      <a:ext cx="5954579" cy="2388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4BEA" w:rsidRDefault="00D43E4D" w:rsidP="00FC7B7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E339D6B" wp14:editId="2C54DF58">
            <wp:extent cx="5924550" cy="1007997"/>
            <wp:effectExtent l="0" t="0" r="0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67737" cy="101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8DE" w:rsidRPr="00FC7B7D" w:rsidRDefault="007078DE" w:rsidP="00FC7B7D">
      <w:pPr>
        <w:rPr>
          <w:rFonts w:ascii="Times New Roman" w:hAnsi="Times New Roman" w:cs="Times New Roman"/>
          <w:sz w:val="28"/>
          <w:szCs w:val="28"/>
        </w:rPr>
      </w:pPr>
    </w:p>
    <w:sectPr w:rsidR="007078DE" w:rsidRPr="00FC7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10193A"/>
    <w:multiLevelType w:val="hybridMultilevel"/>
    <w:tmpl w:val="84D42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5F17A0"/>
    <w:multiLevelType w:val="hybridMultilevel"/>
    <w:tmpl w:val="F132C6E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12D"/>
    <w:rsid w:val="001C512D"/>
    <w:rsid w:val="00315E06"/>
    <w:rsid w:val="00666BF9"/>
    <w:rsid w:val="007078DE"/>
    <w:rsid w:val="00AD0FE5"/>
    <w:rsid w:val="00BB346D"/>
    <w:rsid w:val="00BB72E4"/>
    <w:rsid w:val="00C568C8"/>
    <w:rsid w:val="00C753EB"/>
    <w:rsid w:val="00CD4BEA"/>
    <w:rsid w:val="00D240BE"/>
    <w:rsid w:val="00D43E4D"/>
    <w:rsid w:val="00EA3AC4"/>
    <w:rsid w:val="00FB05DC"/>
    <w:rsid w:val="00FC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FA5213-3F6C-47AF-A7E2-785604AB1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666BF9"/>
    <w:rPr>
      <w:rFonts w:ascii="Arial" w:hAnsi="Arial" w:cs="Arial" w:hint="default"/>
      <w:b/>
      <w:bCs/>
      <w:i w:val="0"/>
      <w:iCs w:val="0"/>
      <w:color w:val="000000"/>
      <w:sz w:val="32"/>
      <w:szCs w:val="32"/>
    </w:rPr>
  </w:style>
  <w:style w:type="paragraph" w:styleId="a3">
    <w:name w:val="List Paragraph"/>
    <w:basedOn w:val="a"/>
    <w:uiPriority w:val="34"/>
    <w:qFormat/>
    <w:rsid w:val="00C568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</dc:creator>
  <cp:keywords/>
  <dc:description/>
  <cp:lastModifiedBy>Пользователь Windows</cp:lastModifiedBy>
  <cp:revision>2</cp:revision>
  <dcterms:created xsi:type="dcterms:W3CDTF">2020-11-04T07:10:00Z</dcterms:created>
  <dcterms:modified xsi:type="dcterms:W3CDTF">2020-11-04T07:10:00Z</dcterms:modified>
</cp:coreProperties>
</file>